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4773" w14:textId="4748776E" w:rsidR="00E82F0E" w:rsidRPr="00536FCD" w:rsidRDefault="005107E3" w:rsidP="00510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CD">
        <w:rPr>
          <w:rFonts w:ascii="Times New Roman" w:hAnsi="Times New Roman" w:cs="Times New Roman"/>
          <w:sz w:val="24"/>
          <w:szCs w:val="24"/>
        </w:rPr>
        <w:t>ПРЕДЛОЖЕНИЯ О ТРУДОУСТРОЙСТВЕ</w:t>
      </w:r>
    </w:p>
    <w:p w14:paraId="50132038" w14:textId="77777777" w:rsidR="00536FCD" w:rsidRPr="00536FCD" w:rsidRDefault="00536FCD">
      <w:pPr>
        <w:rPr>
          <w:rFonts w:ascii="Times New Roman" w:hAnsi="Times New Roman" w:cs="Times New Roman"/>
          <w:sz w:val="24"/>
          <w:szCs w:val="24"/>
        </w:rPr>
      </w:pPr>
    </w:p>
    <w:p w14:paraId="041DA613" w14:textId="722B2788" w:rsidR="00536FCD" w:rsidRPr="00BD2CDE" w:rsidRDefault="00536FCD" w:rsidP="00BD2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CDE">
        <w:rPr>
          <w:rFonts w:ascii="Times New Roman" w:hAnsi="Times New Roman" w:cs="Times New Roman"/>
          <w:sz w:val="24"/>
          <w:szCs w:val="24"/>
        </w:rPr>
        <w:t>ГУ ЛНР «Многофункциональный центр предоставления государственных и муниципальных услуг» приглашает на работу:</w:t>
      </w:r>
    </w:p>
    <w:p w14:paraId="70CB2A0A" w14:textId="0078E71F" w:rsidR="00BA4EAD" w:rsidRPr="00536FCD" w:rsidRDefault="00536FCD">
      <w:pPr>
        <w:rPr>
          <w:rFonts w:ascii="Times New Roman" w:hAnsi="Times New Roman" w:cs="Times New Roman"/>
          <w:sz w:val="24"/>
          <w:szCs w:val="24"/>
        </w:rPr>
      </w:pPr>
      <w:r w:rsidRPr="00536FCD">
        <w:rPr>
          <w:rFonts w:ascii="Times New Roman" w:hAnsi="Times New Roman" w:cs="Times New Roman"/>
          <w:sz w:val="24"/>
          <w:szCs w:val="24"/>
        </w:rPr>
        <w:t xml:space="preserve"> администратор зала;</w:t>
      </w:r>
    </w:p>
    <w:p w14:paraId="0297E599" w14:textId="3947426C" w:rsidR="00536FCD" w:rsidRPr="00536FCD" w:rsidRDefault="00536FCD">
      <w:pPr>
        <w:rPr>
          <w:rFonts w:ascii="Times New Roman" w:hAnsi="Times New Roman" w:cs="Times New Roman"/>
          <w:sz w:val="24"/>
          <w:szCs w:val="24"/>
        </w:rPr>
      </w:pPr>
      <w:r w:rsidRPr="00536FCD">
        <w:rPr>
          <w:rFonts w:ascii="Times New Roman" w:hAnsi="Times New Roman" w:cs="Times New Roman"/>
          <w:sz w:val="24"/>
          <w:szCs w:val="24"/>
        </w:rPr>
        <w:t>Оператор;</w:t>
      </w:r>
    </w:p>
    <w:p w14:paraId="67A25007" w14:textId="5E20655F" w:rsidR="00536FCD" w:rsidRPr="00536FCD" w:rsidRDefault="00536FCD">
      <w:pPr>
        <w:rPr>
          <w:rFonts w:ascii="Times New Roman" w:hAnsi="Times New Roman" w:cs="Times New Roman"/>
          <w:sz w:val="24"/>
          <w:szCs w:val="24"/>
        </w:rPr>
      </w:pPr>
      <w:r w:rsidRPr="00536FCD">
        <w:rPr>
          <w:rFonts w:ascii="Times New Roman" w:hAnsi="Times New Roman" w:cs="Times New Roman"/>
          <w:sz w:val="24"/>
          <w:szCs w:val="24"/>
        </w:rPr>
        <w:t>Специалист.</w:t>
      </w:r>
    </w:p>
    <w:p w14:paraId="1BDDE5ED" w14:textId="3F38242F" w:rsidR="00536FCD" w:rsidRDefault="00BD2CDE" w:rsidP="00BD2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Луганский завод трубопроводной арматуры «МАРШАЛ»</w:t>
      </w:r>
    </w:p>
    <w:p w14:paraId="67D0EE92" w14:textId="5A01BBBE" w:rsidR="00BD2CDE" w:rsidRPr="00BD2CDE" w:rsidRDefault="00BD2CDE" w:rsidP="00BD2CDE">
      <w:pPr>
        <w:ind w:left="360"/>
        <w:rPr>
          <w:rFonts w:ascii="Times New Roman" w:hAnsi="Times New Roman" w:cs="Times New Roman"/>
          <w:sz w:val="24"/>
          <w:szCs w:val="24"/>
        </w:rPr>
      </w:pPr>
      <w:r w:rsidRPr="00BD2CDE">
        <w:rPr>
          <w:rFonts w:ascii="Times New Roman" w:hAnsi="Times New Roman" w:cs="Times New Roman"/>
          <w:sz w:val="24"/>
          <w:szCs w:val="24"/>
        </w:rPr>
        <w:t>Вакансии:</w:t>
      </w:r>
    </w:p>
    <w:p w14:paraId="0F8C4696" w14:textId="43D2E79A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Токарь;</w:t>
      </w:r>
    </w:p>
    <w:p w14:paraId="0D0BC66E" w14:textId="59328319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Фрезеровщик;</w:t>
      </w:r>
    </w:p>
    <w:p w14:paraId="01DC425C" w14:textId="377C2AF3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станков ЧПУ;</w:t>
      </w:r>
    </w:p>
    <w:p w14:paraId="31887389" w14:textId="000588C0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Сборщик;</w:t>
      </w:r>
    </w:p>
    <w:p w14:paraId="6F5BDA7B" w14:textId="2B872842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Упаковщик;</w:t>
      </w:r>
    </w:p>
    <w:p w14:paraId="7B203A20" w14:textId="350B2131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Слесарь-инструментальщик;</w:t>
      </w:r>
    </w:p>
    <w:p w14:paraId="07052654" w14:textId="2924C501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Слесарь-ремонтник;</w:t>
      </w:r>
    </w:p>
    <w:p w14:paraId="1DCCC2B8" w14:textId="0A42512A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Электрогазосварщик</w:t>
      </w:r>
    </w:p>
    <w:p w14:paraId="08A2ADA8" w14:textId="30410F32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</w:t>
      </w:r>
    </w:p>
    <w:p w14:paraId="56FA8353" w14:textId="7420C35C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Штамповщик</w:t>
      </w:r>
    </w:p>
    <w:p w14:paraId="2626067C" w14:textId="362D9207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(иногородним предоставляется общежитие)</w:t>
      </w:r>
    </w:p>
    <w:p w14:paraId="3CF2A43B" w14:textId="77777777" w:rsidR="005107E3" w:rsidRDefault="00BD2CDE" w:rsidP="00BD2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ЛНР «Георгиевская СШ № 2»</w:t>
      </w:r>
      <w:r w:rsidR="005107E3">
        <w:rPr>
          <w:rFonts w:ascii="Times New Roman" w:hAnsi="Times New Roman" w:cs="Times New Roman"/>
          <w:sz w:val="24"/>
          <w:szCs w:val="24"/>
        </w:rPr>
        <w:t>.</w:t>
      </w:r>
    </w:p>
    <w:p w14:paraId="3855993B" w14:textId="2EF5181E" w:rsidR="00BD2CDE" w:rsidRDefault="005107E3" w:rsidP="00BD2CDE">
      <w:pPr>
        <w:ind w:left="360"/>
        <w:rPr>
          <w:rFonts w:ascii="Times New Roman" w:hAnsi="Times New Roman" w:cs="Times New Roman"/>
          <w:sz w:val="24"/>
          <w:szCs w:val="24"/>
        </w:rPr>
      </w:pPr>
      <w:r w:rsidRPr="005107E3">
        <w:rPr>
          <w:rFonts w:ascii="Times New Roman" w:hAnsi="Times New Roman" w:cs="Times New Roman"/>
          <w:sz w:val="24"/>
          <w:szCs w:val="24"/>
        </w:rPr>
        <w:t>Ваканси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D2CDE" w:rsidRPr="005107E3">
        <w:rPr>
          <w:rFonts w:ascii="Times New Roman" w:hAnsi="Times New Roman" w:cs="Times New Roman"/>
          <w:sz w:val="24"/>
          <w:szCs w:val="24"/>
        </w:rPr>
        <w:t xml:space="preserve"> </w:t>
      </w:r>
      <w:r w:rsidR="00BD2CDE"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5337A2B" w14:textId="10EAFAB8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ГУП ЛНР «Луганская железная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дорога»  (</w:t>
      </w:r>
      <w:proofErr w:type="gramEnd"/>
      <w:r>
        <w:rPr>
          <w:rFonts w:ascii="Times New Roman" w:hAnsi="Times New Roman" w:cs="Times New Roman"/>
          <w:sz w:val="24"/>
          <w:szCs w:val="24"/>
        </w:rPr>
        <w:t>восстановительный поезд станции Родаково)</w:t>
      </w:r>
    </w:p>
    <w:p w14:paraId="2F388715" w14:textId="421A876F" w:rsidR="00BD2CDE" w:rsidRDefault="00BD2CDE" w:rsidP="00BD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электрогазосварщик 4 разряда</w:t>
      </w:r>
    </w:p>
    <w:p w14:paraId="237DE7DD" w14:textId="77777777" w:rsid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rFonts w:ascii="Arial" w:hAnsi="Arial" w:cs="Arial"/>
          <w:b/>
          <w:bCs/>
          <w:color w:val="333333"/>
          <w:sz w:val="21"/>
          <w:szCs w:val="21"/>
        </w:rPr>
      </w:pPr>
    </w:p>
    <w:p w14:paraId="771F9E1F" w14:textId="77777777" w:rsid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rFonts w:ascii="Arial" w:hAnsi="Arial" w:cs="Arial"/>
          <w:b/>
          <w:bCs/>
          <w:color w:val="333333"/>
          <w:sz w:val="21"/>
          <w:szCs w:val="21"/>
        </w:rPr>
      </w:pPr>
    </w:p>
    <w:p w14:paraId="515EDBE4" w14:textId="77777777" w:rsid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rFonts w:ascii="Arial" w:hAnsi="Arial" w:cs="Arial"/>
          <w:b/>
          <w:bCs/>
          <w:color w:val="333333"/>
          <w:sz w:val="21"/>
          <w:szCs w:val="21"/>
        </w:rPr>
      </w:pPr>
    </w:p>
    <w:p w14:paraId="44C846A1" w14:textId="77777777" w:rsid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rFonts w:ascii="Arial" w:hAnsi="Arial" w:cs="Arial"/>
          <w:b/>
          <w:bCs/>
          <w:color w:val="333333"/>
          <w:sz w:val="21"/>
          <w:szCs w:val="21"/>
        </w:rPr>
      </w:pPr>
    </w:p>
    <w:p w14:paraId="0E57303F" w14:textId="77777777" w:rsid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rFonts w:ascii="Arial" w:hAnsi="Arial" w:cs="Arial"/>
          <w:b/>
          <w:bCs/>
          <w:color w:val="333333"/>
          <w:sz w:val="21"/>
          <w:szCs w:val="21"/>
        </w:rPr>
      </w:pPr>
    </w:p>
    <w:p w14:paraId="2F004753" w14:textId="77777777" w:rsidR="005107E3" w:rsidRP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b/>
          <w:bCs/>
          <w:color w:val="333333"/>
          <w:sz w:val="21"/>
          <w:szCs w:val="21"/>
        </w:rPr>
      </w:pPr>
    </w:p>
    <w:p w14:paraId="0B28E280" w14:textId="6B55D2B8" w:rsidR="005107E3" w:rsidRP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rStyle w:val="js-phone-number"/>
          <w:b/>
          <w:bCs/>
          <w:color w:val="333333"/>
          <w:sz w:val="21"/>
          <w:szCs w:val="21"/>
        </w:rPr>
      </w:pPr>
      <w:r w:rsidRPr="005107E3">
        <w:rPr>
          <w:b/>
          <w:bCs/>
        </w:rPr>
        <w:t xml:space="preserve">По вопросам трудоустройства </w:t>
      </w:r>
      <w:r w:rsidRPr="005107E3">
        <w:rPr>
          <w:b/>
          <w:bCs/>
        </w:rPr>
        <w:t xml:space="preserve">обращаться </w:t>
      </w:r>
      <w:r w:rsidRPr="005107E3">
        <w:rPr>
          <w:rStyle w:val="js-phone-number"/>
          <w:b/>
          <w:bCs/>
          <w:color w:val="333333"/>
          <w:sz w:val="21"/>
          <w:szCs w:val="21"/>
        </w:rPr>
        <w:t>к</w:t>
      </w:r>
      <w:r w:rsidRPr="005107E3">
        <w:rPr>
          <w:rStyle w:val="js-phone-number"/>
          <w:b/>
          <w:bCs/>
          <w:color w:val="333333"/>
          <w:sz w:val="21"/>
          <w:szCs w:val="21"/>
        </w:rPr>
        <w:t xml:space="preserve"> старшему мастеру Пинчук Елене Алексеевне</w:t>
      </w:r>
    </w:p>
    <w:p w14:paraId="3A860E42" w14:textId="355A6E6A" w:rsidR="005107E3" w:rsidRPr="005107E3" w:rsidRDefault="005107E3" w:rsidP="005107E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1"/>
          <w:szCs w:val="21"/>
        </w:rPr>
      </w:pPr>
      <w:r w:rsidRPr="005107E3">
        <w:rPr>
          <w:rStyle w:val="js-phone-number"/>
          <w:b/>
          <w:bCs/>
          <w:color w:val="333333"/>
          <w:sz w:val="21"/>
          <w:szCs w:val="21"/>
        </w:rPr>
        <w:t xml:space="preserve">Тел. </w:t>
      </w:r>
      <w:r w:rsidRPr="005107E3">
        <w:rPr>
          <w:rStyle w:val="js-phone-number"/>
          <w:b/>
          <w:bCs/>
          <w:color w:val="333333"/>
          <w:sz w:val="21"/>
          <w:szCs w:val="21"/>
        </w:rPr>
        <w:t>+7(959) 103 -91-62</w:t>
      </w:r>
    </w:p>
    <w:p w14:paraId="0ECA8A50" w14:textId="77777777" w:rsidR="005107E3" w:rsidRPr="00BD2CDE" w:rsidRDefault="005107E3" w:rsidP="00BD2CDE">
      <w:pPr>
        <w:rPr>
          <w:rFonts w:ascii="Times New Roman" w:hAnsi="Times New Roman" w:cs="Times New Roman"/>
          <w:sz w:val="24"/>
          <w:szCs w:val="24"/>
        </w:rPr>
      </w:pPr>
    </w:p>
    <w:sectPr w:rsidR="005107E3" w:rsidRPr="00BD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77F17"/>
    <w:multiLevelType w:val="hybridMultilevel"/>
    <w:tmpl w:val="C610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AD"/>
    <w:rsid w:val="005107E3"/>
    <w:rsid w:val="00536FCD"/>
    <w:rsid w:val="00A6675B"/>
    <w:rsid w:val="00BA4EAD"/>
    <w:rsid w:val="00BD2CDE"/>
    <w:rsid w:val="00E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50F"/>
  <w15:chartTrackingRefBased/>
  <w15:docId w15:val="{59DA9061-EA7C-4521-82D9-88C55B4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C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D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2023-08-24T08:32:00Z</dcterms:created>
  <dcterms:modified xsi:type="dcterms:W3CDTF">2023-08-24T12:10:00Z</dcterms:modified>
</cp:coreProperties>
</file>